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Pr="00642259" w:rsidRDefault="00CF283A" w:rsidP="00AF570B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Nazwa i adres </w:t>
      </w:r>
      <w:r w:rsidR="00BD05E4" w:rsidRPr="00642259">
        <w:rPr>
          <w:rFonts w:ascii="Arial" w:hAnsi="Arial" w:cs="Arial"/>
        </w:rPr>
        <w:t>wnioskodawcy</w:t>
      </w:r>
    </w:p>
    <w:p w:rsidR="00CF283A" w:rsidRDefault="00C02694" w:rsidP="00AF570B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C02694" w:rsidRPr="00642259" w:rsidRDefault="00C02694" w:rsidP="00AF570B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625830" w:rsidRDefault="00625830" w:rsidP="00AF570B">
      <w:pPr>
        <w:spacing w:after="120" w:line="23" w:lineRule="atLeast"/>
        <w:rPr>
          <w:rFonts w:ascii="Arial" w:hAnsi="Arial" w:cs="Arial"/>
          <w:sz w:val="20"/>
          <w:szCs w:val="20"/>
        </w:rPr>
      </w:pPr>
    </w:p>
    <w:p w:rsidR="005628D6" w:rsidRPr="00234E46" w:rsidRDefault="005628D6" w:rsidP="00AF570B">
      <w:pPr>
        <w:spacing w:after="120" w:line="23" w:lineRule="atLeast"/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642259" w:rsidRDefault="007863F8" w:rsidP="00AF570B">
      <w:pPr>
        <w:spacing w:after="120" w:line="23" w:lineRule="atLeast"/>
        <w:rPr>
          <w:rFonts w:ascii="Arial" w:hAnsi="Arial" w:cs="Arial"/>
          <w:b/>
        </w:rPr>
      </w:pPr>
      <w:r w:rsidRPr="00642259">
        <w:rPr>
          <w:rFonts w:ascii="Arial" w:hAnsi="Arial" w:cs="Arial"/>
          <w:b/>
        </w:rPr>
        <w:t>O</w:t>
      </w:r>
      <w:r w:rsidR="00642259">
        <w:rPr>
          <w:rFonts w:ascii="Arial" w:hAnsi="Arial" w:cs="Arial"/>
          <w:b/>
        </w:rPr>
        <w:t>świadczenia wnioskodawcy</w:t>
      </w:r>
    </w:p>
    <w:p w:rsidR="007863F8" w:rsidRPr="00234E46" w:rsidRDefault="007863F8" w:rsidP="00AF570B">
      <w:pPr>
        <w:spacing w:after="120" w:line="23" w:lineRule="atLeast"/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CF283A" w:rsidP="00AF570B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W związku z </w:t>
      </w:r>
      <w:r w:rsidR="007863F8" w:rsidRPr="00642259">
        <w:rPr>
          <w:rFonts w:ascii="Arial" w:hAnsi="Arial" w:cs="Arial"/>
        </w:rPr>
        <w:t>realizacją projektu</w:t>
      </w:r>
      <w:r w:rsidRPr="00642259">
        <w:rPr>
          <w:rFonts w:ascii="Arial" w:hAnsi="Arial" w:cs="Arial"/>
        </w:rPr>
        <w:t xml:space="preserve"> </w:t>
      </w:r>
      <w:r w:rsidR="00310B76" w:rsidRPr="00642259">
        <w:rPr>
          <w:rFonts w:ascii="Arial" w:hAnsi="Arial" w:cs="Arial"/>
        </w:rPr>
        <w:t xml:space="preserve">nr ……………………, </w:t>
      </w:r>
      <w:r w:rsidR="007863F8" w:rsidRPr="00642259">
        <w:rPr>
          <w:rFonts w:ascii="Arial" w:hAnsi="Arial" w:cs="Arial"/>
        </w:rPr>
        <w:t xml:space="preserve">pn.: ………………………………… </w:t>
      </w:r>
      <w:r w:rsidRPr="00642259">
        <w:rPr>
          <w:rFonts w:ascii="Arial" w:hAnsi="Arial" w:cs="Arial"/>
        </w:rPr>
        <w:t>ze środków Europejskiego Funduszu Rozwoju Regionalnego w ramach Regionalnego Pr</w:t>
      </w:r>
      <w:r w:rsidR="007863F8" w:rsidRPr="00642259">
        <w:rPr>
          <w:rFonts w:ascii="Arial" w:hAnsi="Arial" w:cs="Arial"/>
        </w:rPr>
        <w:t>ogramu Operacyjnego Województwa</w:t>
      </w:r>
      <w:r w:rsidR="00D16CA7" w:rsidRPr="00642259">
        <w:rPr>
          <w:rFonts w:ascii="Arial" w:hAnsi="Arial" w:cs="Arial"/>
        </w:rPr>
        <w:t xml:space="preserve"> </w:t>
      </w:r>
      <w:r w:rsidRPr="00642259">
        <w:rPr>
          <w:rFonts w:ascii="Arial" w:hAnsi="Arial" w:cs="Arial"/>
        </w:rPr>
        <w:t xml:space="preserve">Zachodniopomorskiego </w:t>
      </w:r>
      <w:r w:rsidR="007863F8" w:rsidRPr="00642259">
        <w:rPr>
          <w:rFonts w:ascii="Arial" w:hAnsi="Arial" w:cs="Arial"/>
        </w:rPr>
        <w:t>2014 – 2020</w:t>
      </w:r>
      <w:r w:rsidRPr="00642259">
        <w:rPr>
          <w:rFonts w:ascii="Arial" w:hAnsi="Arial" w:cs="Arial"/>
        </w:rPr>
        <w:t xml:space="preserve"> oświadczam</w:t>
      </w:r>
      <w:r w:rsidR="00730E6C" w:rsidRPr="00642259">
        <w:rPr>
          <w:rFonts w:ascii="Arial" w:hAnsi="Arial" w:cs="Arial"/>
        </w:rPr>
        <w:t>,</w:t>
      </w:r>
      <w:r w:rsidR="007863F8" w:rsidRPr="00642259">
        <w:rPr>
          <w:rFonts w:ascii="Arial" w:hAnsi="Arial" w:cs="Arial"/>
        </w:rPr>
        <w:t xml:space="preserve"> co następuje</w:t>
      </w:r>
      <w:r w:rsidRPr="00642259">
        <w:rPr>
          <w:rFonts w:ascii="Arial" w:hAnsi="Arial" w:cs="Arial"/>
        </w:rPr>
        <w:t>:</w:t>
      </w:r>
    </w:p>
    <w:p w:rsidR="00642259" w:rsidRDefault="00642259" w:rsidP="00AF570B">
      <w:pPr>
        <w:pStyle w:val="Akapitzlist"/>
        <w:numPr>
          <w:ilvl w:val="0"/>
          <w:numId w:val="7"/>
        </w:numPr>
        <w:spacing w:after="120" w:line="23" w:lineRule="atLeast"/>
        <w:contextualSpacing w:val="0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Dane ujęte we wniosku o dofinansowanie o sumie kontrolnej nr …………………… są aktualne i zgodne ze stanem faktycznym (z </w:t>
      </w:r>
      <w:r w:rsidR="007D41F5">
        <w:rPr>
          <w:rFonts w:ascii="Arial" w:hAnsi="Arial" w:cs="Arial"/>
        </w:rPr>
        <w:t>wyłączeniem zgłoszonych zmian)</w:t>
      </w:r>
      <w:r w:rsidRPr="00642259">
        <w:rPr>
          <w:rFonts w:ascii="Arial" w:hAnsi="Arial" w:cs="Arial"/>
        </w:rPr>
        <w:t>.</w:t>
      </w:r>
    </w:p>
    <w:p w:rsidR="00642259" w:rsidRDefault="00642259" w:rsidP="00AF570B">
      <w:pPr>
        <w:pStyle w:val="Akapitzlist"/>
        <w:numPr>
          <w:ilvl w:val="0"/>
          <w:numId w:val="7"/>
        </w:numPr>
        <w:spacing w:after="120" w:line="23" w:lineRule="atLeast"/>
        <w:contextualSpacing w:val="0"/>
        <w:rPr>
          <w:rFonts w:ascii="Arial" w:hAnsi="Arial" w:cs="Arial"/>
        </w:rPr>
      </w:pPr>
      <w:r w:rsidRPr="00642259">
        <w:rPr>
          <w:rFonts w:ascii="Arial" w:hAnsi="Arial" w:cs="Arial"/>
        </w:rPr>
        <w:t>Do obsługi projektu przeznaczone zostały następujące rachunki bankowe:</w:t>
      </w:r>
    </w:p>
    <w:p w:rsidR="00C02694" w:rsidRPr="00C02694" w:rsidRDefault="00C02694" w:rsidP="00AF570B">
      <w:pPr>
        <w:pStyle w:val="Akapitzlist"/>
        <w:spacing w:after="120" w:line="23" w:lineRule="atLeast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2694">
        <w:rPr>
          <w:rFonts w:ascii="Arial" w:hAnsi="Arial" w:cs="Arial"/>
        </w:rPr>
        <w:t>rachunek</w:t>
      </w:r>
      <w:r>
        <w:rPr>
          <w:rFonts w:ascii="Arial" w:hAnsi="Arial" w:cs="Arial"/>
        </w:rPr>
        <w:t xml:space="preserve"> </w:t>
      </w:r>
      <w:r w:rsidRPr="00C02694">
        <w:rPr>
          <w:rFonts w:ascii="Arial" w:hAnsi="Arial" w:cs="Arial"/>
        </w:rPr>
        <w:t xml:space="preserve">bankowy nr ……………….., prowadzony w banku ………………….. , </w:t>
      </w:r>
      <w:r w:rsidRPr="00C02694">
        <w:rPr>
          <w:rFonts w:ascii="Arial" w:eastAsia="Arial" w:hAnsi="Arial" w:cs="Arial"/>
        </w:rPr>
        <w:t xml:space="preserve"> na który Płatnik lub Instytucja Zarządzająca RPO WZ przekaże Beneficjentowi dofinansowanie w ramach refundacji poniesionych wydatków kwalifikowalnych</w:t>
      </w:r>
      <w:r w:rsidRPr="00C02694">
        <w:rPr>
          <w:rFonts w:ascii="Arial" w:hAnsi="Arial" w:cs="Arial"/>
        </w:rPr>
        <w:t>,</w:t>
      </w:r>
    </w:p>
    <w:p w:rsidR="00C02694" w:rsidRPr="00C02694" w:rsidRDefault="00C02694" w:rsidP="00AF570B">
      <w:pPr>
        <w:pStyle w:val="Akapitzlist"/>
        <w:spacing w:after="120" w:line="23" w:lineRule="atLeast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2694">
        <w:rPr>
          <w:rFonts w:ascii="Arial" w:hAnsi="Arial" w:cs="Arial"/>
        </w:rPr>
        <w:t>rachunek</w:t>
      </w:r>
      <w:r>
        <w:rPr>
          <w:rFonts w:ascii="Arial" w:hAnsi="Arial" w:cs="Arial"/>
        </w:rPr>
        <w:t xml:space="preserve"> </w:t>
      </w:r>
      <w:r w:rsidRPr="00C02694">
        <w:rPr>
          <w:rFonts w:ascii="Arial" w:hAnsi="Arial" w:cs="Arial"/>
        </w:rPr>
        <w:t xml:space="preserve">bankowy nr …………………… , prowadzony w banku </w:t>
      </w:r>
      <w:r>
        <w:rPr>
          <w:rFonts w:ascii="Arial" w:hAnsi="Arial" w:cs="Arial"/>
        </w:rPr>
        <w:t>…………………</w:t>
      </w:r>
      <w:r w:rsidRPr="00C02694">
        <w:rPr>
          <w:rFonts w:ascii="Arial" w:hAnsi="Arial" w:cs="Arial"/>
        </w:rPr>
        <w:t xml:space="preserve">, </w:t>
      </w:r>
      <w:r w:rsidRPr="00C02694">
        <w:rPr>
          <w:rFonts w:ascii="Arial" w:eastAsia="Arial" w:hAnsi="Arial" w:cs="Arial"/>
        </w:rPr>
        <w:t xml:space="preserve"> przeznaczony wyłącznie do obsługi zaliczki</w:t>
      </w:r>
      <w:r w:rsidRPr="00C02694">
        <w:rPr>
          <w:rFonts w:ascii="Arial" w:hAnsi="Arial" w:cs="Arial"/>
        </w:rPr>
        <w:t>, na który płatnik lub Instytucja Zarządzająca RPO WZ przekaże Beneficjentowi płatność zaliczkową.</w:t>
      </w:r>
    </w:p>
    <w:p w:rsidR="00642259" w:rsidRDefault="00C02694" w:rsidP="00AF570B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</w:rPr>
      </w:pPr>
      <w:r w:rsidRPr="00C02694">
        <w:rPr>
          <w:rFonts w:ascii="Arial" w:hAnsi="Arial" w:cs="Arial"/>
        </w:rPr>
        <w:t>Na etapie realizacji projektu wykorzystywane będą następujące formy dofinansowania</w:t>
      </w:r>
      <w:r>
        <w:rPr>
          <w:rFonts w:ascii="Arial" w:hAnsi="Arial" w:cs="Arial"/>
        </w:rPr>
        <w:t>*</w:t>
      </w:r>
      <w:r w:rsidRPr="00C0269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C02694" w:rsidRPr="00C02694" w:rsidRDefault="00C02694" w:rsidP="00AF570B">
      <w:pPr>
        <w:pStyle w:val="Akapitzlist"/>
        <w:spacing w:after="120" w:line="23" w:lineRule="atLeast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2694">
        <w:rPr>
          <w:rFonts w:ascii="Arial" w:hAnsi="Arial" w:cs="Arial"/>
        </w:rPr>
        <w:t>refundacja,</w:t>
      </w:r>
    </w:p>
    <w:p w:rsidR="00C02694" w:rsidRDefault="00C02694" w:rsidP="00AF570B">
      <w:pPr>
        <w:pStyle w:val="Akapitzlist"/>
        <w:spacing w:after="120" w:line="23" w:lineRule="atLeast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zaliczka i refundacja.</w:t>
      </w:r>
    </w:p>
    <w:p w:rsidR="00C02694" w:rsidRDefault="00C02694" w:rsidP="00AF570B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</w:rPr>
      </w:pPr>
      <w:r w:rsidRPr="00C02694">
        <w:rPr>
          <w:rFonts w:ascii="Arial" w:hAnsi="Arial" w:cs="Arial"/>
        </w:rPr>
        <w:t xml:space="preserve">Dokumentacja związana z realizacją projektu przechowywana jest </w:t>
      </w:r>
      <w:r>
        <w:rPr>
          <w:rFonts w:ascii="Arial" w:hAnsi="Arial" w:cs="Arial"/>
        </w:rPr>
        <w:t>pod adresem ………</w:t>
      </w:r>
      <w:r w:rsidRPr="00C0269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</w:t>
      </w:r>
    </w:p>
    <w:p w:rsidR="00C02694" w:rsidRPr="00C02694" w:rsidRDefault="000733F0" w:rsidP="00AF570B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</w:rPr>
      </w:pPr>
      <w:r w:rsidRPr="000733F0">
        <w:rPr>
          <w:rFonts w:ascii="Arial" w:hAnsi="Arial" w:cs="Arial"/>
        </w:rPr>
        <w:t>Należy wybrać odpowiednią treść oświadczenia *:</w:t>
      </w:r>
    </w:p>
    <w:p w:rsidR="00642259" w:rsidRDefault="000733F0" w:rsidP="00AF570B">
      <w:pPr>
        <w:pStyle w:val="Akapitzlist"/>
        <w:spacing w:after="120" w:line="23" w:lineRule="atLeast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733F0">
        <w:rPr>
          <w:rFonts w:ascii="Arial" w:hAnsi="Arial" w:cs="Arial"/>
        </w:rPr>
        <w:t>W przypadku spółki cywilnej:  Wnioskodawca (spółka) oraz wszyscy wspólnicy spółki posiadają / nie posiadają*  zaległych zobowi</w:t>
      </w:r>
      <w:r>
        <w:rPr>
          <w:rFonts w:ascii="Arial" w:hAnsi="Arial" w:cs="Arial"/>
        </w:rPr>
        <w:t xml:space="preserve">ązań wobec Urzędu Skarbowego. </w:t>
      </w:r>
      <w:r w:rsidR="00AF570B" w:rsidRPr="00AF570B">
        <w:rPr>
          <w:rFonts w:ascii="Arial" w:hAnsi="Arial" w:cs="Arial"/>
        </w:rPr>
        <w:t xml:space="preserve">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zobowiązuję się do poinformowania o tym fakcie Instytucję Zarządzającą RPO WZ nie później niż w dniu podpisania umowy o dofinansowanie</w:t>
      </w:r>
      <w:r w:rsidR="00AF570B">
        <w:rPr>
          <w:rFonts w:ascii="Arial" w:hAnsi="Arial" w:cs="Arial"/>
        </w:rPr>
        <w:t>.</w:t>
      </w:r>
    </w:p>
    <w:p w:rsidR="000733F0" w:rsidRDefault="000733F0" w:rsidP="00AF570B">
      <w:pPr>
        <w:pStyle w:val="Akapitzlist"/>
        <w:spacing w:after="120" w:line="23" w:lineRule="atLeast"/>
        <w:contextualSpacing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- </w:t>
      </w:r>
      <w:r w:rsidRPr="000733F0">
        <w:rPr>
          <w:rFonts w:ascii="Arial" w:hAnsi="Arial" w:cs="Arial"/>
        </w:rPr>
        <w:t>W przypadku pozostałych podmiotów:</w:t>
      </w:r>
      <w:r>
        <w:rPr>
          <w:rFonts w:ascii="Arial" w:hAnsi="Arial" w:cs="Arial"/>
        </w:rPr>
        <w:t xml:space="preserve"> </w:t>
      </w:r>
      <w:r w:rsidRPr="000733F0">
        <w:rPr>
          <w:rFonts w:ascii="Arial" w:hAnsi="Arial" w:cs="Arial"/>
        </w:rPr>
        <w:t>Wnioskodawca/partner posiada/nie posiada* zaległych zobowiązań wobec Urzędu Skarbowego.</w:t>
      </w:r>
      <w:r w:rsidR="00AF570B" w:rsidRPr="00AF570B">
        <w:rPr>
          <w:rFonts w:ascii="Arial" w:hAnsi="Arial" w:cs="Arial"/>
        </w:rPr>
        <w:t xml:space="preserve"> 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zobowiązuję się do poinformowania o tym fakcie Instytucję Zarządzającą RPO WZ nie później niż w dniu podpisania umowy o dofinansowanie</w:t>
      </w:r>
    </w:p>
    <w:p w:rsidR="000733F0" w:rsidRPr="00C02694" w:rsidRDefault="000733F0" w:rsidP="00AF570B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</w:rPr>
      </w:pPr>
      <w:r w:rsidRPr="000733F0">
        <w:rPr>
          <w:rFonts w:ascii="Arial" w:hAnsi="Arial" w:cs="Arial"/>
        </w:rPr>
        <w:t>Należy wybrać</w:t>
      </w:r>
      <w:r w:rsidR="007D41F5">
        <w:rPr>
          <w:rFonts w:ascii="Arial" w:hAnsi="Arial" w:cs="Arial"/>
        </w:rPr>
        <w:t xml:space="preserve"> odpowiednią treść oświadczenia</w:t>
      </w:r>
      <w:r w:rsidRPr="000733F0">
        <w:rPr>
          <w:rFonts w:ascii="Arial" w:hAnsi="Arial" w:cs="Arial"/>
        </w:rPr>
        <w:t>*:</w:t>
      </w:r>
    </w:p>
    <w:p w:rsidR="000733F0" w:rsidRDefault="000733F0" w:rsidP="00AF570B">
      <w:pPr>
        <w:pStyle w:val="Akapitzlist"/>
        <w:spacing w:after="120" w:line="23" w:lineRule="atLeast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733F0">
        <w:rPr>
          <w:rFonts w:ascii="Arial" w:hAnsi="Arial" w:cs="Arial"/>
        </w:rPr>
        <w:t>W przypadku spółki cywilnej:  Wnioskodawca (spółka) oraz wszyscy wspólnicy spółki posiadają / nie posiadają*  zaległości w opłacaniu składek do Zakładu Ubezpieczeń Społecznych.</w:t>
      </w:r>
      <w:r w:rsidR="00AF570B">
        <w:rPr>
          <w:rFonts w:ascii="Arial" w:hAnsi="Arial" w:cs="Arial"/>
        </w:rPr>
        <w:t xml:space="preserve"> </w:t>
      </w:r>
      <w:r w:rsidR="00AF570B" w:rsidRPr="00AF570B">
        <w:rPr>
          <w:rFonts w:ascii="Arial" w:hAnsi="Arial" w:cs="Arial"/>
        </w:rPr>
        <w:t xml:space="preserve">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zobowiązuję się do poinformowania o tym </w:t>
      </w:r>
      <w:r w:rsidR="00AF570B" w:rsidRPr="00AF570B">
        <w:rPr>
          <w:rFonts w:ascii="Arial" w:hAnsi="Arial" w:cs="Arial"/>
        </w:rPr>
        <w:lastRenderedPageBreak/>
        <w:t>fakcie Instytucję Zarządzającą RPO WZ nie później niż w dniu podpisania umowy o dofinansowanie</w:t>
      </w:r>
      <w:r w:rsidR="00AF570B">
        <w:rPr>
          <w:rFonts w:ascii="Arial" w:hAnsi="Arial" w:cs="Arial"/>
        </w:rPr>
        <w:t>.</w:t>
      </w:r>
    </w:p>
    <w:p w:rsidR="00642259" w:rsidRDefault="000733F0" w:rsidP="00AF570B">
      <w:pPr>
        <w:pStyle w:val="Akapitzlist"/>
        <w:spacing w:after="120" w:line="23" w:lineRule="atLeast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733F0">
        <w:rPr>
          <w:rFonts w:ascii="Arial" w:hAnsi="Arial" w:cs="Arial"/>
        </w:rPr>
        <w:t>W przypadku pozostałych podmiotów:</w:t>
      </w:r>
      <w:r>
        <w:rPr>
          <w:rFonts w:ascii="Arial" w:hAnsi="Arial" w:cs="Arial"/>
        </w:rPr>
        <w:t xml:space="preserve"> </w:t>
      </w:r>
      <w:r w:rsidRPr="000733F0">
        <w:rPr>
          <w:rFonts w:ascii="Arial" w:hAnsi="Arial" w:cs="Arial"/>
        </w:rPr>
        <w:t>Wnioskodawca/partner posiada/nie posiada* zaległości w opłacaniu składek do Zakładu Ubezpieczeń Społecznych.</w:t>
      </w:r>
      <w:r w:rsidR="00AF570B" w:rsidRPr="00AF570B">
        <w:rPr>
          <w:rFonts w:ascii="Arial" w:hAnsi="Arial" w:cs="Arial"/>
        </w:rPr>
        <w:t xml:space="preserve"> 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zobowiązuję się do poinformowania o tym fakcie Instytucję Zarządzającą RPO WZ nie później niż w dniu podpisania umowy o dofinansowanie</w:t>
      </w:r>
    </w:p>
    <w:p w:rsidR="00642259" w:rsidRPr="00642259" w:rsidRDefault="00642259" w:rsidP="00AF570B">
      <w:pPr>
        <w:spacing w:after="120" w:line="23" w:lineRule="atLeast"/>
        <w:jc w:val="both"/>
        <w:rPr>
          <w:rFonts w:ascii="Arial" w:hAnsi="Arial" w:cs="Arial"/>
        </w:rPr>
      </w:pPr>
    </w:p>
    <w:p w:rsidR="005867C3" w:rsidRPr="00AF570B" w:rsidRDefault="005867C3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                                                 </w:t>
      </w:r>
    </w:p>
    <w:p w:rsidR="00AF570B" w:rsidRPr="00AF570B" w:rsidRDefault="005867C3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AF570B" w:rsidRPr="00AF570B" w:rsidRDefault="00AF570B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…………………………….</w:t>
      </w:r>
      <w:r w:rsidR="005867C3" w:rsidRPr="00AF570B">
        <w:rPr>
          <w:rFonts w:ascii="Arial" w:hAnsi="Arial" w:cs="Arial"/>
        </w:rPr>
        <w:t xml:space="preserve">                                   </w:t>
      </w:r>
    </w:p>
    <w:p w:rsidR="00AF570B" w:rsidRPr="00AF570B" w:rsidRDefault="00AF570B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</w:p>
    <w:p w:rsidR="005867C3" w:rsidRPr="00AF570B" w:rsidRDefault="005867C3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Podpis i pieczęć wnioskodawcy</w:t>
      </w:r>
    </w:p>
    <w:p w:rsidR="00AF570B" w:rsidRDefault="00AF570B" w:rsidP="00AF570B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</w:p>
    <w:p w:rsidR="00AF570B" w:rsidRDefault="00AF570B" w:rsidP="00AF570B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  <w:r w:rsidRPr="000733F0">
        <w:rPr>
          <w:rFonts w:ascii="Arial" w:hAnsi="Arial" w:cs="Arial"/>
          <w:i/>
        </w:rPr>
        <w:t xml:space="preserve">       </w:t>
      </w:r>
    </w:p>
    <w:p w:rsidR="00AF570B" w:rsidRPr="00AF570B" w:rsidRDefault="00AF570B" w:rsidP="00AF570B">
      <w:pPr>
        <w:spacing w:after="120" w:line="23" w:lineRule="atLeast"/>
      </w:pPr>
    </w:p>
    <w:p w:rsidR="00AF570B" w:rsidRDefault="00AF570B" w:rsidP="00AF570B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0733F0" w:rsidRPr="000733F0" w:rsidRDefault="000733F0" w:rsidP="00AF570B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0733F0" w:rsidRDefault="000733F0" w:rsidP="00AF570B">
      <w:pPr>
        <w:spacing w:after="120" w:line="23" w:lineRule="atLeast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0733F0" w:rsidRDefault="000733F0" w:rsidP="00AF570B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2. W zdaniach oznaczonych symbolem </w:t>
      </w:r>
      <w:r w:rsidR="008B28DB">
        <w:rPr>
          <w:rFonts w:ascii="Arial" w:hAnsi="Arial" w:cs="Arial"/>
        </w:rPr>
        <w:t xml:space="preserve">gwiazdki </w:t>
      </w:r>
      <w:bookmarkStart w:id="0" w:name="_GoBack"/>
      <w:bookmarkEnd w:id="0"/>
      <w:r>
        <w:rPr>
          <w:rFonts w:ascii="Arial" w:hAnsi="Arial" w:cs="Arial"/>
        </w:rPr>
        <w:t>(</w:t>
      </w:r>
      <w:r w:rsidRPr="000733F0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</w:rPr>
        <w:t xml:space="preserve">) należy dokonać stosownego wyboru poprzez wykreślenie opcji, która nie dotyczy wnioskodawcy. </w:t>
      </w:r>
    </w:p>
    <w:sectPr w:rsidR="000733F0" w:rsidSect="00F37513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571" w:rsidRDefault="00DC0571" w:rsidP="00CF283A">
      <w:r>
        <w:separator/>
      </w:r>
    </w:p>
  </w:endnote>
  <w:endnote w:type="continuationSeparator" w:id="0">
    <w:p w:rsidR="00DC0571" w:rsidRDefault="00DC0571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571" w:rsidRDefault="00DC0571" w:rsidP="00CF283A">
      <w:r>
        <w:separator/>
      </w:r>
    </w:p>
  </w:footnote>
  <w:footnote w:type="continuationSeparator" w:id="0">
    <w:p w:rsidR="00DC0571" w:rsidRDefault="00DC0571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513" w:rsidRDefault="00E26A9E">
    <w:pPr>
      <w:pStyle w:val="Nagwek"/>
    </w:pPr>
    <w:r>
      <w:rPr>
        <w:noProof/>
      </w:rPr>
      <w:drawing>
        <wp:inline distT="0" distB="0" distL="0" distR="0" wp14:anchorId="20F6DB7C" wp14:editId="394ED5BA">
          <wp:extent cx="5760720" cy="486899"/>
          <wp:effectExtent l="0" t="0" r="0" b="0"/>
          <wp:docPr id="11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5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68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F37513" w:rsidRDefault="00F37513" w:rsidP="00F375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19D1764"/>
    <w:multiLevelType w:val="hybridMultilevel"/>
    <w:tmpl w:val="B6F45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116FC"/>
    <w:multiLevelType w:val="hybridMultilevel"/>
    <w:tmpl w:val="DC84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42CD7"/>
    <w:multiLevelType w:val="hybridMultilevel"/>
    <w:tmpl w:val="0472F506"/>
    <w:lvl w:ilvl="0" w:tplc="BC1639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C65F2"/>
    <w:multiLevelType w:val="hybridMultilevel"/>
    <w:tmpl w:val="8EAC0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359CD"/>
    <w:multiLevelType w:val="hybridMultilevel"/>
    <w:tmpl w:val="89621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0733F0"/>
    <w:rsid w:val="00091FA8"/>
    <w:rsid w:val="000B77BD"/>
    <w:rsid w:val="00102432"/>
    <w:rsid w:val="00110021"/>
    <w:rsid w:val="001147F5"/>
    <w:rsid w:val="001618DE"/>
    <w:rsid w:val="0016449F"/>
    <w:rsid w:val="00170D67"/>
    <w:rsid w:val="001715D9"/>
    <w:rsid w:val="001934D9"/>
    <w:rsid w:val="001C4482"/>
    <w:rsid w:val="00234E46"/>
    <w:rsid w:val="002623DE"/>
    <w:rsid w:val="00291388"/>
    <w:rsid w:val="00310B76"/>
    <w:rsid w:val="00333C22"/>
    <w:rsid w:val="003A5EFD"/>
    <w:rsid w:val="003C5EFF"/>
    <w:rsid w:val="003E36E4"/>
    <w:rsid w:val="0040725D"/>
    <w:rsid w:val="00420DAE"/>
    <w:rsid w:val="00447A7D"/>
    <w:rsid w:val="00454897"/>
    <w:rsid w:val="0045798A"/>
    <w:rsid w:val="00457CA3"/>
    <w:rsid w:val="004622D6"/>
    <w:rsid w:val="004733D5"/>
    <w:rsid w:val="00496490"/>
    <w:rsid w:val="004B282E"/>
    <w:rsid w:val="004E1993"/>
    <w:rsid w:val="00507657"/>
    <w:rsid w:val="005355F6"/>
    <w:rsid w:val="005628D6"/>
    <w:rsid w:val="005867C3"/>
    <w:rsid w:val="005B094A"/>
    <w:rsid w:val="005F67AA"/>
    <w:rsid w:val="00625830"/>
    <w:rsid w:val="00642259"/>
    <w:rsid w:val="006C2C21"/>
    <w:rsid w:val="006F5EE1"/>
    <w:rsid w:val="006F75AD"/>
    <w:rsid w:val="00702D2A"/>
    <w:rsid w:val="00730E6C"/>
    <w:rsid w:val="007863F8"/>
    <w:rsid w:val="007C7711"/>
    <w:rsid w:val="007D41F5"/>
    <w:rsid w:val="008204ED"/>
    <w:rsid w:val="008213DF"/>
    <w:rsid w:val="00833594"/>
    <w:rsid w:val="008B28DB"/>
    <w:rsid w:val="008C7190"/>
    <w:rsid w:val="008D24F8"/>
    <w:rsid w:val="008E0AC5"/>
    <w:rsid w:val="00930422"/>
    <w:rsid w:val="009D3C77"/>
    <w:rsid w:val="00A062DF"/>
    <w:rsid w:val="00A11D72"/>
    <w:rsid w:val="00A763BC"/>
    <w:rsid w:val="00AF2D86"/>
    <w:rsid w:val="00AF570B"/>
    <w:rsid w:val="00B04671"/>
    <w:rsid w:val="00B1179A"/>
    <w:rsid w:val="00B304E8"/>
    <w:rsid w:val="00B56275"/>
    <w:rsid w:val="00B76F22"/>
    <w:rsid w:val="00BD05E4"/>
    <w:rsid w:val="00C02694"/>
    <w:rsid w:val="00C05294"/>
    <w:rsid w:val="00C55B82"/>
    <w:rsid w:val="00CC745B"/>
    <w:rsid w:val="00CF283A"/>
    <w:rsid w:val="00D16CA7"/>
    <w:rsid w:val="00D2094A"/>
    <w:rsid w:val="00D23882"/>
    <w:rsid w:val="00D61B68"/>
    <w:rsid w:val="00D8431B"/>
    <w:rsid w:val="00D95CCF"/>
    <w:rsid w:val="00DC0571"/>
    <w:rsid w:val="00E01029"/>
    <w:rsid w:val="00E26A9E"/>
    <w:rsid w:val="00E26EB1"/>
    <w:rsid w:val="00E767B3"/>
    <w:rsid w:val="00EC4C56"/>
    <w:rsid w:val="00F33CA2"/>
    <w:rsid w:val="00F37513"/>
    <w:rsid w:val="00F576C2"/>
    <w:rsid w:val="00FA2BE0"/>
    <w:rsid w:val="00FB54A8"/>
    <w:rsid w:val="00FD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1741F-3344-4C64-A017-C6D5FFCC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390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msikorska</cp:lastModifiedBy>
  <cp:revision>6</cp:revision>
  <cp:lastPrinted>2016-07-06T08:05:00Z</cp:lastPrinted>
  <dcterms:created xsi:type="dcterms:W3CDTF">2020-01-16T08:34:00Z</dcterms:created>
  <dcterms:modified xsi:type="dcterms:W3CDTF">2020-01-17T12:06:00Z</dcterms:modified>
</cp:coreProperties>
</file>